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2D48A" w14:textId="2ADB2803" w:rsidR="00236D15" w:rsidRDefault="008C5D4C">
      <w:pPr>
        <w:pStyle w:val="berschrift1"/>
      </w:pPr>
      <w:r>
        <w:rPr>
          <w:noProof/>
          <w:lang w:val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6A8546FD" wp14:editId="30553F70">
                <wp:simplePos x="0" y="0"/>
                <wp:positionH relativeFrom="margin">
                  <wp:posOffset>-19050</wp:posOffset>
                </wp:positionH>
                <wp:positionV relativeFrom="margin">
                  <wp:posOffset>0</wp:posOffset>
                </wp:positionV>
                <wp:extent cx="6191250" cy="1257300"/>
                <wp:effectExtent l="0" t="0" r="6350" b="0"/>
                <wp:wrapTopAndBottom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25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2FDD6" w14:textId="1E87BC6A" w:rsidR="00236D15" w:rsidRDefault="005C7699">
                            <w:pPr>
                              <w:pStyle w:val="Titel"/>
                            </w:pPr>
                            <w:r>
                              <w:t>Schulmaterial und -buchliste</w:t>
                            </w:r>
                          </w:p>
                          <w:p w14:paraId="5853E667" w14:textId="009A18EB" w:rsidR="008C5D4C" w:rsidRPr="008C5D4C" w:rsidRDefault="008C5D4C" w:rsidP="008C5D4C">
                            <w:pPr>
                              <w:pStyle w:val="Untertitel"/>
                            </w:pPr>
                            <w:r>
                              <w:t>für die Zimmerer der BBS Simmern</w:t>
                            </w:r>
                          </w:p>
                          <w:p w14:paraId="3560BE67" w14:textId="1791DB45" w:rsidR="00236D15" w:rsidRDefault="00236D15">
                            <w:pPr>
                              <w:pStyle w:val="Untertite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546FD" id="Rechteck 1" o:spid="_x0000_s1026" style="position:absolute;margin-left:-1.5pt;margin-top:0;width:487.5pt;height:99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2CD2FDD6" w14:textId="1E87BC6A" w:rsidR="00236D15" w:rsidRDefault="005C7699">
                      <w:pPr>
                        <w:pStyle w:val="Titel"/>
                      </w:pPr>
                      <w:r>
                        <w:t>Schulmaterial und -buchliste</w:t>
                      </w:r>
                    </w:p>
                    <w:p w14:paraId="5853E667" w14:textId="009A18EB" w:rsidR="008C5D4C" w:rsidRPr="008C5D4C" w:rsidRDefault="008C5D4C" w:rsidP="008C5D4C">
                      <w:pPr>
                        <w:pStyle w:val="Untertitel"/>
                      </w:pPr>
                      <w:r>
                        <w:t>für die Zimmerer der BBS Simmern</w:t>
                      </w:r>
                    </w:p>
                    <w:p w14:paraId="3560BE67" w14:textId="1791DB45" w:rsidR="00236D15" w:rsidRDefault="00236D15">
                      <w:pPr>
                        <w:pStyle w:val="Untertitel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sdt>
        <w:sdtPr>
          <w:rPr>
            <w:noProof/>
            <w:lang w:bidi="de-DE"/>
          </w:rPr>
          <w:id w:val="-450545388"/>
          <w:placeholder>
            <w:docPart w:val="262B5191F452A44289A04CB5FBFAE436"/>
          </w:placeholder>
          <w15:appearance w15:val="hidden"/>
        </w:sdtPr>
        <w:sdtEndPr/>
        <w:sdtContent>
          <w:r w:rsidR="005C7699">
            <w:rPr>
              <w:noProof/>
              <w:lang w:bidi="de-DE"/>
            </w:rPr>
            <w:t>Schulmaterial:</w:t>
          </w:r>
        </w:sdtContent>
      </w:sdt>
    </w:p>
    <w:tbl>
      <w:tblPr>
        <w:tblW w:w="194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6"/>
      </w:tblGrid>
      <w:tr w:rsidR="005C7699" w14:paraId="714108CF" w14:textId="77777777" w:rsidTr="005C7699">
        <w:trPr>
          <w:trHeight w:val="2505"/>
        </w:trPr>
        <w:tc>
          <w:tcPr>
            <w:tcW w:w="5000" w:type="pct"/>
          </w:tcPr>
          <w:p w14:paraId="59296450" w14:textId="3C267077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Taschenrechner</w:t>
            </w:r>
          </w:p>
          <w:p w14:paraId="7B86397E" w14:textId="17D5C390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Geodreieck (klein und groß)</w:t>
            </w:r>
          </w:p>
          <w:p w14:paraId="0B85B5FB" w14:textId="112A9911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Zirkel</w:t>
            </w:r>
            <w:r w:rsidR="00B936D0">
              <w:rPr>
                <w:noProof/>
              </w:rPr>
              <w:t xml:space="preserve"> </w:t>
            </w:r>
          </w:p>
          <w:p w14:paraId="180C2762" w14:textId="32D8E15F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DIN-A3-Zeichenplatte</w:t>
            </w:r>
          </w:p>
          <w:p w14:paraId="3B525606" w14:textId="5B73DEF7" w:rsidR="005C7699" w:rsidRDefault="008C5D4C" w:rsidP="005C7699">
            <w:pPr>
              <w:pStyle w:val="Listenabsatz"/>
              <w:numPr>
                <w:ilvl w:val="0"/>
                <w:numId w:val="1"/>
              </w:numPr>
            </w:pPr>
            <w:proofErr w:type="spellStart"/>
            <w:r>
              <w:t>Druckbleis</w:t>
            </w:r>
            <w:r w:rsidR="005C7699">
              <w:t>stifte</w:t>
            </w:r>
            <w:proofErr w:type="spellEnd"/>
            <w:r w:rsidR="005C7699">
              <w:t xml:space="preserve"> (0,3; 0,5; 0,7)</w:t>
            </w:r>
            <w:r>
              <w:t xml:space="preserve"> </w:t>
            </w:r>
          </w:p>
          <w:p w14:paraId="073D9063" w14:textId="4D4CA5F8" w:rsidR="008C5D4C" w:rsidRDefault="008C5D4C" w:rsidP="005C7699">
            <w:pPr>
              <w:pStyle w:val="Listenabsatz"/>
              <w:numPr>
                <w:ilvl w:val="0"/>
                <w:numId w:val="1"/>
              </w:numPr>
            </w:pPr>
            <w:r>
              <w:t>Minen-Härtegrad: H</w:t>
            </w:r>
          </w:p>
          <w:p w14:paraId="1724C973" w14:textId="3F0FFE52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Radiergummi</w:t>
            </w:r>
          </w:p>
          <w:p w14:paraId="639C5AA4" w14:textId="6EE5BF1B" w:rsidR="005C7699" w:rsidRDefault="005C7699" w:rsidP="005C7699">
            <w:pPr>
              <w:pStyle w:val="Listenabsatz"/>
              <w:numPr>
                <w:ilvl w:val="0"/>
                <w:numId w:val="1"/>
              </w:numPr>
            </w:pPr>
            <w:r>
              <w:t>Kugelschreiber/Füller</w:t>
            </w:r>
          </w:p>
          <w:p w14:paraId="51497AB3" w14:textId="4ABF0DF8" w:rsidR="005C7699" w:rsidRDefault="005C7699" w:rsidP="008C5D4C">
            <w:pPr>
              <w:pStyle w:val="Listenabsatz"/>
              <w:numPr>
                <w:ilvl w:val="0"/>
                <w:numId w:val="1"/>
              </w:numPr>
            </w:pPr>
            <w:r>
              <w:t>DIN-A4-Ordner</w:t>
            </w:r>
            <w:r w:rsidR="008C5D4C">
              <w:t xml:space="preserve"> mit Trennblättern/Organizer</w:t>
            </w:r>
          </w:p>
        </w:tc>
      </w:tr>
    </w:tbl>
    <w:p w14:paraId="66FBE24F" w14:textId="4478C3D8" w:rsidR="00236D15" w:rsidRDefault="005C7699" w:rsidP="005C7699">
      <w:pPr>
        <w:pStyle w:val="berschrift1"/>
      </w:pPr>
      <w:r>
        <w:t>Schulbuchliste:</w:t>
      </w:r>
    </w:p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605"/>
        <w:gridCol w:w="4738"/>
      </w:tblGrid>
      <w:tr w:rsidR="00236D15" w14:paraId="3AEB308A" w14:textId="77777777" w:rsidTr="008C5D4C">
        <w:trPr>
          <w:trHeight w:val="60"/>
          <w:jc w:val="center"/>
        </w:trPr>
        <w:tc>
          <w:tcPr>
            <w:tcW w:w="4737" w:type="dxa"/>
            <w:vAlign w:val="center"/>
          </w:tcPr>
          <w:p w14:paraId="53623764" w14:textId="16159A65" w:rsidR="00236D15" w:rsidRDefault="00236D15">
            <w:pPr>
              <w:pStyle w:val="Standardeinzug"/>
              <w:ind w:left="0"/>
            </w:pPr>
          </w:p>
        </w:tc>
        <w:tc>
          <w:tcPr>
            <w:tcW w:w="605" w:type="dxa"/>
          </w:tcPr>
          <w:p w14:paraId="79F3CD1E" w14:textId="77777777" w:rsidR="00236D15" w:rsidRDefault="00236D15"/>
        </w:tc>
        <w:tc>
          <w:tcPr>
            <w:tcW w:w="4738" w:type="dxa"/>
          </w:tcPr>
          <w:p w14:paraId="1910F747" w14:textId="55D0D414" w:rsidR="00236D15" w:rsidRDefault="00236D15"/>
        </w:tc>
      </w:tr>
    </w:tbl>
    <w:tbl>
      <w:tblPr>
        <w:tblStyle w:val="Tabellenraster"/>
        <w:tblpPr w:leftFromText="141" w:rightFromText="141" w:vertAnchor="text" w:horzAnchor="margin" w:tblpY="17"/>
        <w:tblOverlap w:val="never"/>
        <w:tblW w:w="9895" w:type="dxa"/>
        <w:tblLayout w:type="fixed"/>
        <w:tblLook w:val="04A0" w:firstRow="1" w:lastRow="0" w:firstColumn="1" w:lastColumn="0" w:noHBand="0" w:noVBand="1"/>
      </w:tblPr>
      <w:tblGrid>
        <w:gridCol w:w="1255"/>
        <w:gridCol w:w="3780"/>
        <w:gridCol w:w="2340"/>
        <w:gridCol w:w="1080"/>
        <w:gridCol w:w="1440"/>
      </w:tblGrid>
      <w:tr w:rsidR="00B936D0" w14:paraId="6CC5E6EF" w14:textId="7DB05D9A" w:rsidTr="008C5D4C">
        <w:trPr>
          <w:trHeight w:val="703"/>
        </w:trPr>
        <w:tc>
          <w:tcPr>
            <w:tcW w:w="1255" w:type="dxa"/>
            <w:shd w:val="clear" w:color="auto" w:fill="65C69B" w:themeFill="text2" w:themeFillTint="80"/>
          </w:tcPr>
          <w:p w14:paraId="02F18119" w14:textId="77777777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5C7699">
              <w:rPr>
                <w:b/>
                <w:bCs/>
              </w:rPr>
              <w:t>Fach</w:t>
            </w:r>
          </w:p>
        </w:tc>
        <w:tc>
          <w:tcPr>
            <w:tcW w:w="3780" w:type="dxa"/>
            <w:shd w:val="clear" w:color="auto" w:fill="65C69B" w:themeFill="text2" w:themeFillTint="80"/>
          </w:tcPr>
          <w:p w14:paraId="05F25448" w14:textId="77777777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5C7699">
              <w:rPr>
                <w:b/>
                <w:bCs/>
              </w:rPr>
              <w:t>Titel</w:t>
            </w:r>
          </w:p>
        </w:tc>
        <w:tc>
          <w:tcPr>
            <w:tcW w:w="2340" w:type="dxa"/>
            <w:shd w:val="clear" w:color="auto" w:fill="65C69B" w:themeFill="text2" w:themeFillTint="80"/>
          </w:tcPr>
          <w:p w14:paraId="3C980A7A" w14:textId="77777777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5C7699">
              <w:rPr>
                <w:b/>
                <w:bCs/>
              </w:rPr>
              <w:t>ISBN</w:t>
            </w:r>
          </w:p>
        </w:tc>
        <w:tc>
          <w:tcPr>
            <w:tcW w:w="1080" w:type="dxa"/>
            <w:shd w:val="clear" w:color="auto" w:fill="65C69B" w:themeFill="text2" w:themeFillTint="80"/>
          </w:tcPr>
          <w:p w14:paraId="2FD6BD42" w14:textId="5F1994C6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5C7699">
              <w:rPr>
                <w:b/>
                <w:bCs/>
              </w:rPr>
              <w:t>Preis</w:t>
            </w:r>
            <w:r>
              <w:rPr>
                <w:b/>
                <w:bCs/>
              </w:rPr>
              <w:t xml:space="preserve"> (€)</w:t>
            </w:r>
          </w:p>
        </w:tc>
        <w:tc>
          <w:tcPr>
            <w:tcW w:w="1440" w:type="dxa"/>
            <w:shd w:val="clear" w:color="auto" w:fill="65C69B" w:themeFill="text2" w:themeFillTint="80"/>
          </w:tcPr>
          <w:p w14:paraId="7203D6B3" w14:textId="4EBBA03F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Bild</w:t>
            </w:r>
          </w:p>
        </w:tc>
      </w:tr>
      <w:tr w:rsidR="00B936D0" w14:paraId="1597F772" w14:textId="185097AD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7F395402" w14:textId="3D4428C8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5C7699">
              <w:rPr>
                <w:b/>
                <w:bCs/>
              </w:rPr>
              <w:t>LF 1</w:t>
            </w:r>
            <w:r>
              <w:rPr>
                <w:b/>
                <w:bCs/>
              </w:rPr>
              <w:t xml:space="preserve"> –</w:t>
            </w:r>
            <w:r w:rsidRPr="005C7699">
              <w:rPr>
                <w:b/>
                <w:bCs/>
              </w:rPr>
              <w:t xml:space="preserve"> 6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5558D43A" w14:textId="6CE9420B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 xml:space="preserve">Lernfeld Bautechnik – Grundstufe – 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4BD28684" w14:textId="356DD60D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978-3-582-11970-4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667F60CD" w14:textId="3F43668F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42,95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66D78B0E" w14:textId="1B50816A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7A817B86" wp14:editId="546CB07A">
                  <wp:extent cx="777240" cy="1066165"/>
                  <wp:effectExtent l="0" t="0" r="0" b="63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D0" w14:paraId="7AD2FBC8" w14:textId="75FE95AA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01FC8099" w14:textId="0CC3B353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LF 7 – 18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4EDE1931" w14:textId="5C0E5214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 xml:space="preserve">Lernfeld Bautechnik – Zimmerer Fachstufen – 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39793BB4" w14:textId="4F9206F9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978-3-582-56267-8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7AF43D22" w14:textId="4485874A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50,95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42C08515" w14:textId="562181FD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5E84A804" wp14:editId="222E8AE1">
                  <wp:extent cx="777240" cy="998220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D0" w14:paraId="0FCB5854" w14:textId="6EBE46E0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0B1210B6" w14:textId="69C67030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LF 7 – 18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4F17BCB4" w14:textId="7E777B10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Arbeitsheft Lernfeld Bautechnik – Zimmerer Fachstufen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5CAF3422" w14:textId="7EEE3892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978-3-582-86926-5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486FE806" w14:textId="42229067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11,95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14B1EDD3" w14:textId="584990FB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194BCE5E" wp14:editId="0C38B62E">
                  <wp:extent cx="777240" cy="100393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D0" w14:paraId="4DEEA524" w14:textId="08FD613E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7B8752AE" w14:textId="55B2DAAC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LF 1 – 18 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117BD9E5" w14:textId="7953713C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Tabellenbuch Zimmerer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5762E342" w14:textId="70AC40A8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978-3-427-02144-5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07B5363E" w14:textId="35C01945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31,95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7B8833BA" w14:textId="1D4E27EC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5A5E4AE5" wp14:editId="6E6C1BF0">
                  <wp:extent cx="777240" cy="109601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D0" w14:paraId="07040DFA" w14:textId="33356D38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2DCBA4A8" w14:textId="7ABE8AA9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Sozialkunde und Wirtschaftskunde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78788F2E" w14:textId="37876F09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Betrifft die Sozialkunde / Wirtschaftslehre – Ausgabe Rheinland-Pfalz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4419C2DC" w14:textId="048AA647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978-3-427-02239-8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2B55422C" w14:textId="4E3BD4CD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31,95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23ABC08E" w14:textId="0C3043BF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32A3A9CA" wp14:editId="4BB57516">
                  <wp:extent cx="777240" cy="109601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D0" w14:paraId="05B69573" w14:textId="0F06DECE" w:rsidTr="008C5D4C">
        <w:trPr>
          <w:trHeight w:val="1766"/>
        </w:trPr>
        <w:tc>
          <w:tcPr>
            <w:tcW w:w="1255" w:type="dxa"/>
            <w:shd w:val="clear" w:color="auto" w:fill="B2E3CD" w:themeFill="text2" w:themeFillTint="40"/>
          </w:tcPr>
          <w:p w14:paraId="270E370E" w14:textId="1806B177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Prüfung</w:t>
            </w:r>
          </w:p>
        </w:tc>
        <w:tc>
          <w:tcPr>
            <w:tcW w:w="3780" w:type="dxa"/>
            <w:shd w:val="clear" w:color="auto" w:fill="DFF3EA" w:themeFill="text2" w:themeFillTint="1A"/>
          </w:tcPr>
          <w:p w14:paraId="6762D1C0" w14:textId="16809502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Dähmlow</w:t>
            </w:r>
            <w:proofErr w:type="spellEnd"/>
            <w:r>
              <w:rPr>
                <w:b/>
                <w:bCs/>
              </w:rPr>
              <w:t xml:space="preserve"> Prüfungsvorbereitung – Zimmerer / Zimmerin</w:t>
            </w:r>
          </w:p>
        </w:tc>
        <w:tc>
          <w:tcPr>
            <w:tcW w:w="2340" w:type="dxa"/>
            <w:shd w:val="clear" w:color="auto" w:fill="DFF3EA" w:themeFill="text2" w:themeFillTint="1A"/>
          </w:tcPr>
          <w:p w14:paraId="55159F65" w14:textId="1EA9E668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978-3-427-00798-2</w:t>
            </w:r>
          </w:p>
        </w:tc>
        <w:tc>
          <w:tcPr>
            <w:tcW w:w="1080" w:type="dxa"/>
            <w:shd w:val="clear" w:color="auto" w:fill="DFF3EA" w:themeFill="text2" w:themeFillTint="1A"/>
          </w:tcPr>
          <w:p w14:paraId="3990CE11" w14:textId="6FE9E581" w:rsidR="00B936D0" w:rsidRPr="005C7699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>
              <w:rPr>
                <w:b/>
                <w:bCs/>
              </w:rPr>
              <w:t>33,95</w:t>
            </w:r>
          </w:p>
        </w:tc>
        <w:tc>
          <w:tcPr>
            <w:tcW w:w="1440" w:type="dxa"/>
            <w:shd w:val="clear" w:color="auto" w:fill="DFF3EA" w:themeFill="text2" w:themeFillTint="1A"/>
          </w:tcPr>
          <w:p w14:paraId="159E48CC" w14:textId="0D28F357" w:rsidR="00B936D0" w:rsidRDefault="00B936D0" w:rsidP="005C7699">
            <w:pPr>
              <w:pStyle w:val="berschrift3"/>
              <w:outlineLvl w:val="2"/>
              <w:rPr>
                <w:b/>
                <w:bCs/>
              </w:rPr>
            </w:pPr>
            <w:r w:rsidRPr="00B936D0">
              <w:rPr>
                <w:b/>
                <w:bCs/>
                <w:noProof/>
              </w:rPr>
              <w:drawing>
                <wp:inline distT="0" distB="0" distL="0" distR="0" wp14:anchorId="770C0BCC" wp14:editId="242D7DFB">
                  <wp:extent cx="777240" cy="1015365"/>
                  <wp:effectExtent l="0" t="0" r="0" b="63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B8073" w14:textId="77777777" w:rsidR="00236D15" w:rsidRDefault="00236D15"/>
    <w:sectPr w:rsidR="00236D15" w:rsidSect="008C5D4C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0B37" w14:textId="77777777" w:rsidR="003524D8" w:rsidRDefault="003524D8" w:rsidP="00703A25">
      <w:pPr>
        <w:spacing w:after="0" w:line="240" w:lineRule="auto"/>
      </w:pPr>
      <w:r>
        <w:separator/>
      </w:r>
    </w:p>
  </w:endnote>
  <w:endnote w:type="continuationSeparator" w:id="0">
    <w:p w14:paraId="7E21FB1D" w14:textId="77777777" w:rsidR="003524D8" w:rsidRDefault="003524D8" w:rsidP="0070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E1A4" w14:textId="77777777" w:rsidR="003524D8" w:rsidRDefault="003524D8" w:rsidP="00703A25">
      <w:pPr>
        <w:spacing w:after="0" w:line="240" w:lineRule="auto"/>
      </w:pPr>
      <w:r>
        <w:separator/>
      </w:r>
    </w:p>
  </w:footnote>
  <w:footnote w:type="continuationSeparator" w:id="0">
    <w:p w14:paraId="049A41BC" w14:textId="77777777" w:rsidR="003524D8" w:rsidRDefault="003524D8" w:rsidP="00703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57316"/>
    <w:multiLevelType w:val="hybridMultilevel"/>
    <w:tmpl w:val="633C8374"/>
    <w:lvl w:ilvl="0" w:tplc="8ACE769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99"/>
    <w:rsid w:val="00236D15"/>
    <w:rsid w:val="003524D8"/>
    <w:rsid w:val="003633A2"/>
    <w:rsid w:val="005C7699"/>
    <w:rsid w:val="00703A25"/>
    <w:rsid w:val="008C5D4C"/>
    <w:rsid w:val="00B40A8A"/>
    <w:rsid w:val="00B936D0"/>
    <w:rsid w:val="00BF6157"/>
    <w:rsid w:val="00CE0300"/>
    <w:rsid w:val="00D06EFC"/>
    <w:rsid w:val="00D0722B"/>
    <w:rsid w:val="00E0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10CA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berschrift2">
    <w:name w:val="heading 2"/>
    <w:basedOn w:val="Standard"/>
    <w:next w:val="Standardeinzug"/>
    <w:link w:val="berschrift2Zchn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eschriftung">
    <w:name w:val="caption"/>
    <w:basedOn w:val="Standard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el">
    <w:name w:val="Title"/>
    <w:basedOn w:val="Standard"/>
    <w:next w:val="Untertitel"/>
    <w:link w:val="TitelZchn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Untertitel">
    <w:name w:val="Subtitle"/>
    <w:basedOn w:val="Standard"/>
    <w:link w:val="UntertitelZchn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Standardeinzug">
    <w:name w:val="Normal Indent"/>
    <w:basedOn w:val="Standard"/>
    <w:uiPriority w:val="8"/>
    <w:unhideWhenUsed/>
    <w:qFormat/>
    <w:pPr>
      <w:ind w:left="720"/>
      <w:jc w:val="right"/>
    </w:pPr>
  </w:style>
  <w:style w:type="paragraph" w:styleId="Kopfzeile">
    <w:name w:val="header"/>
    <w:basedOn w:val="Standard"/>
    <w:link w:val="KopfzeileZchn"/>
    <w:uiPriority w:val="99"/>
    <w:unhideWhenUsed/>
    <w:rsid w:val="00703A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3A25"/>
  </w:style>
  <w:style w:type="paragraph" w:styleId="Fuzeile">
    <w:name w:val="footer"/>
    <w:basedOn w:val="Standard"/>
    <w:link w:val="FuzeileZchn"/>
    <w:uiPriority w:val="99"/>
    <w:unhideWhenUsed/>
    <w:rsid w:val="00703A2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3A25"/>
  </w:style>
  <w:style w:type="paragraph" w:styleId="Listenabsatz">
    <w:name w:val="List Paragraph"/>
    <w:basedOn w:val="Standard"/>
    <w:uiPriority w:val="34"/>
    <w:unhideWhenUsed/>
    <w:qFormat/>
    <w:rsid w:val="005C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2B5191F452A44289A04CB5FBFAE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9D82C6-05D1-8141-ACA8-C5F137B545A1}"/>
      </w:docPartPr>
      <w:docPartBody>
        <w:p w:rsidR="00A27AB3" w:rsidRDefault="009A61F2">
          <w:pPr>
            <w:pStyle w:val="262B5191F452A44289A04CB5FBFAE436"/>
          </w:pPr>
          <w:r>
            <w:rPr>
              <w:noProof/>
              <w:lang w:bidi="de-DE"/>
            </w:rPr>
            <w:t>Überschrift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F2"/>
    <w:rsid w:val="00187AA5"/>
    <w:rsid w:val="009A61F2"/>
    <w:rsid w:val="00A27AB3"/>
    <w:rsid w:val="00A4384C"/>
    <w:rsid w:val="00DB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62B5191F452A44289A04CB5FBFAE436">
    <w:name w:val="262B5191F452A44289A04CB5FBFAE4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CD0AC-E942-4AEE-9581-0F3D1DFF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2022-03-02T11:26:00Z</dcterms:created>
  <dcterms:modified xsi:type="dcterms:W3CDTF">2022-03-02T11:26:00Z</dcterms:modified>
</cp:coreProperties>
</file>